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7" w:rsidRDefault="008A2542" w:rsidP="00776B98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  <w:r w:rsidRPr="008A25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-10207</wp:posOffset>
            </wp:positionH>
            <wp:positionV relativeFrom="paragraph">
              <wp:posOffset>-187827</wp:posOffset>
            </wp:positionV>
            <wp:extent cx="1577738" cy="1610436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B98">
        <w:rPr>
          <w:noProof/>
          <w:sz w:val="28"/>
          <w:szCs w:val="28"/>
        </w:rPr>
        <w:t>Избирком Хакасии готовится к республиканскому слету старшеклассников</w:t>
      </w:r>
    </w:p>
    <w:p w:rsidR="00275887" w:rsidRDefault="00275887" w:rsidP="00275887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:rsidR="002F3F2F" w:rsidRDefault="00094833" w:rsidP="00776B9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55945">
        <w:rPr>
          <w:b w:val="0"/>
          <w:sz w:val="28"/>
          <w:szCs w:val="28"/>
        </w:rPr>
        <w:t xml:space="preserve"> </w:t>
      </w:r>
      <w:r w:rsidR="00776B98">
        <w:rPr>
          <w:b w:val="0"/>
          <w:sz w:val="28"/>
          <w:szCs w:val="28"/>
        </w:rPr>
        <w:t xml:space="preserve">Избирательная комиссия Республики Хакасия совместно с Министерством образования и науки Республики Хакасия готовятся к проведению </w:t>
      </w:r>
      <w:r w:rsidR="00776B98">
        <w:rPr>
          <w:b w:val="0"/>
          <w:sz w:val="28"/>
          <w:szCs w:val="28"/>
          <w:lang w:val="en-US"/>
        </w:rPr>
        <w:t>XVI</w:t>
      </w:r>
      <w:r w:rsidR="00776B98">
        <w:rPr>
          <w:b w:val="0"/>
          <w:sz w:val="28"/>
          <w:szCs w:val="28"/>
        </w:rPr>
        <w:t xml:space="preserve"> открытого республиканского слета старшеклассников «Мы – будущие избиратели!»</w:t>
      </w:r>
    </w:p>
    <w:p w:rsidR="00776B98" w:rsidRDefault="00776B98" w:rsidP="00776B9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954BF">
        <w:rPr>
          <w:b w:val="0"/>
          <w:sz w:val="28"/>
          <w:szCs w:val="28"/>
        </w:rPr>
        <w:t xml:space="preserve">Слет проводится в рамках комплекса мероприятий, направленных на правовое и патриотическое воспитание молодежи. </w:t>
      </w:r>
      <w:r w:rsidR="00711CD8">
        <w:rPr>
          <w:b w:val="0"/>
          <w:sz w:val="28"/>
          <w:szCs w:val="28"/>
        </w:rPr>
        <w:t xml:space="preserve">Его программа состоит из творческих и интеллектуальных конкурсов по основам избирательного права и избирательного процесса. </w:t>
      </w:r>
    </w:p>
    <w:p w:rsidR="00477191" w:rsidRDefault="00477191" w:rsidP="00776B9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этом году </w:t>
      </w:r>
      <w:r w:rsidR="00AD68F6">
        <w:rPr>
          <w:b w:val="0"/>
          <w:sz w:val="28"/>
          <w:szCs w:val="28"/>
        </w:rPr>
        <w:t xml:space="preserve">на участие в слете старшеклассников поступили заявки от 19 команд. Они представляют все города и районы республики, а так же соседние субъекты России. Посоревноваться в знаниях о выборах приедут ребята из Республики Тыва и Республики Алтай, </w:t>
      </w:r>
      <w:r w:rsidR="00AF4DF8">
        <w:rPr>
          <w:b w:val="0"/>
          <w:sz w:val="28"/>
          <w:szCs w:val="28"/>
        </w:rPr>
        <w:t xml:space="preserve">Алтайского края, Кемеровской и Новосибирской областей. </w:t>
      </w:r>
    </w:p>
    <w:p w:rsidR="00F55145" w:rsidRDefault="00F55145" w:rsidP="00776B9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Конкурсная программа шестнадцатого слета состоит из соревнований личного и командного первенства. По результатам последнего определяется абсолютный победитель!</w:t>
      </w:r>
    </w:p>
    <w:p w:rsidR="00F55145" w:rsidRDefault="00F55145" w:rsidP="00F5514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Старшеклассникам предстоит представить визитку на тему: «Мы приехали Слет!», выйти на дистанцию «Избирательного биатлона» и проявить «Железную логику». </w:t>
      </w:r>
    </w:p>
    <w:p w:rsidR="00147DE1" w:rsidRDefault="00F55145" w:rsidP="00117D2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Республиканский слет старшеклассников пройдет 1 ноября на базе Хакасской национальной гимназии им. Н.Ф. Катанова, но первое конкурсное задание команды выполнят уже в эту пятницу, 18 октября. Старшеклассники будут решать олимпиаду по избирательному праву и избирательному процессу. Она состоит из 30 тестовых заданий трех уровней сложности и эссе. На выполнение отводится всего 4 часа. </w:t>
      </w:r>
      <w:r w:rsidR="00B8297A">
        <w:rPr>
          <w:b w:val="0"/>
          <w:sz w:val="28"/>
          <w:szCs w:val="28"/>
        </w:rPr>
        <w:t xml:space="preserve">Победители будут объявлены в день Слета. </w:t>
      </w:r>
    </w:p>
    <w:p w:rsidR="00147DE1" w:rsidRPr="00C40393" w:rsidRDefault="00147DE1" w:rsidP="00147DE1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147DE1" w:rsidRDefault="00147DE1" w:rsidP="00147DE1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sectPr w:rsidR="00147DE1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E6" w:rsidRDefault="00B90CE6" w:rsidP="00173B87">
      <w:pPr>
        <w:spacing w:line="240" w:lineRule="auto"/>
      </w:pPr>
      <w:r>
        <w:separator/>
      </w:r>
    </w:p>
  </w:endnote>
  <w:endnote w:type="continuationSeparator" w:id="0">
    <w:p w:rsidR="00B90CE6" w:rsidRDefault="00B90CE6" w:rsidP="0017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E6" w:rsidRDefault="00B90CE6" w:rsidP="00173B87">
      <w:pPr>
        <w:spacing w:line="240" w:lineRule="auto"/>
      </w:pPr>
      <w:r>
        <w:separator/>
      </w:r>
    </w:p>
  </w:footnote>
  <w:footnote w:type="continuationSeparator" w:id="0">
    <w:p w:rsidR="00B90CE6" w:rsidRDefault="00B90CE6" w:rsidP="00173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C6A"/>
    <w:multiLevelType w:val="hybridMultilevel"/>
    <w:tmpl w:val="E05820F0"/>
    <w:lvl w:ilvl="0" w:tplc="EFFE9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42"/>
    <w:rsid w:val="000010A3"/>
    <w:rsid w:val="00006610"/>
    <w:rsid w:val="00013B55"/>
    <w:rsid w:val="00013F28"/>
    <w:rsid w:val="000211E1"/>
    <w:rsid w:val="000329E6"/>
    <w:rsid w:val="00040606"/>
    <w:rsid w:val="000456D2"/>
    <w:rsid w:val="000607CD"/>
    <w:rsid w:val="00094833"/>
    <w:rsid w:val="000C298D"/>
    <w:rsid w:val="000E4811"/>
    <w:rsid w:val="000F5E4B"/>
    <w:rsid w:val="00117D21"/>
    <w:rsid w:val="00136C40"/>
    <w:rsid w:val="00147DE1"/>
    <w:rsid w:val="00150718"/>
    <w:rsid w:val="00173B87"/>
    <w:rsid w:val="00190B0E"/>
    <w:rsid w:val="001A0A1F"/>
    <w:rsid w:val="001F05BE"/>
    <w:rsid w:val="001F185D"/>
    <w:rsid w:val="002562FD"/>
    <w:rsid w:val="00275887"/>
    <w:rsid w:val="0028640B"/>
    <w:rsid w:val="002B3F6E"/>
    <w:rsid w:val="002D734B"/>
    <w:rsid w:val="002F3F2F"/>
    <w:rsid w:val="00300DC5"/>
    <w:rsid w:val="0034408D"/>
    <w:rsid w:val="00372A7C"/>
    <w:rsid w:val="003A1218"/>
    <w:rsid w:val="003B64B0"/>
    <w:rsid w:val="003E2355"/>
    <w:rsid w:val="00410865"/>
    <w:rsid w:val="00431199"/>
    <w:rsid w:val="00433B28"/>
    <w:rsid w:val="00463BCB"/>
    <w:rsid w:val="004645A1"/>
    <w:rsid w:val="00475D58"/>
    <w:rsid w:val="00477191"/>
    <w:rsid w:val="004A2BB9"/>
    <w:rsid w:val="004F4A8A"/>
    <w:rsid w:val="005320FA"/>
    <w:rsid w:val="005F0881"/>
    <w:rsid w:val="0061456E"/>
    <w:rsid w:val="0063255A"/>
    <w:rsid w:val="006A15C0"/>
    <w:rsid w:val="006C73D2"/>
    <w:rsid w:val="006D033B"/>
    <w:rsid w:val="006E4790"/>
    <w:rsid w:val="006F7584"/>
    <w:rsid w:val="00711CD8"/>
    <w:rsid w:val="00732EA6"/>
    <w:rsid w:val="007618D5"/>
    <w:rsid w:val="0077244A"/>
    <w:rsid w:val="00776B98"/>
    <w:rsid w:val="007B00F2"/>
    <w:rsid w:val="007B3497"/>
    <w:rsid w:val="00801019"/>
    <w:rsid w:val="00853591"/>
    <w:rsid w:val="008954BF"/>
    <w:rsid w:val="008A2542"/>
    <w:rsid w:val="008E19E4"/>
    <w:rsid w:val="009041F9"/>
    <w:rsid w:val="00914575"/>
    <w:rsid w:val="009200E6"/>
    <w:rsid w:val="00935FC6"/>
    <w:rsid w:val="009558FE"/>
    <w:rsid w:val="0095590B"/>
    <w:rsid w:val="00987001"/>
    <w:rsid w:val="009A1058"/>
    <w:rsid w:val="009A31A0"/>
    <w:rsid w:val="009E07D5"/>
    <w:rsid w:val="009E2151"/>
    <w:rsid w:val="00A41F4B"/>
    <w:rsid w:val="00A56C3B"/>
    <w:rsid w:val="00A761DB"/>
    <w:rsid w:val="00AD68F6"/>
    <w:rsid w:val="00AF4DF8"/>
    <w:rsid w:val="00AF5093"/>
    <w:rsid w:val="00B00F3F"/>
    <w:rsid w:val="00B461CA"/>
    <w:rsid w:val="00B5593E"/>
    <w:rsid w:val="00B55945"/>
    <w:rsid w:val="00B8297A"/>
    <w:rsid w:val="00B8304A"/>
    <w:rsid w:val="00B90CE6"/>
    <w:rsid w:val="00BA6892"/>
    <w:rsid w:val="00BD24F5"/>
    <w:rsid w:val="00BE5A5E"/>
    <w:rsid w:val="00BE602C"/>
    <w:rsid w:val="00BF43EA"/>
    <w:rsid w:val="00C3323A"/>
    <w:rsid w:val="00C37921"/>
    <w:rsid w:val="00C972BB"/>
    <w:rsid w:val="00CA5A8C"/>
    <w:rsid w:val="00CD192E"/>
    <w:rsid w:val="00CE0852"/>
    <w:rsid w:val="00CE5002"/>
    <w:rsid w:val="00CE642B"/>
    <w:rsid w:val="00CF099B"/>
    <w:rsid w:val="00D04DC4"/>
    <w:rsid w:val="00D05D46"/>
    <w:rsid w:val="00D36354"/>
    <w:rsid w:val="00D4079A"/>
    <w:rsid w:val="00DA1C4C"/>
    <w:rsid w:val="00DC1916"/>
    <w:rsid w:val="00DE2DB4"/>
    <w:rsid w:val="00DE7B7A"/>
    <w:rsid w:val="00E0622C"/>
    <w:rsid w:val="00E10F80"/>
    <w:rsid w:val="00E15552"/>
    <w:rsid w:val="00E1656F"/>
    <w:rsid w:val="00E50E9C"/>
    <w:rsid w:val="00E64D54"/>
    <w:rsid w:val="00E674A1"/>
    <w:rsid w:val="00ED1F31"/>
    <w:rsid w:val="00F34D1A"/>
    <w:rsid w:val="00F52D49"/>
    <w:rsid w:val="00F55145"/>
    <w:rsid w:val="00F70A30"/>
    <w:rsid w:val="00F82A89"/>
    <w:rsid w:val="00F84D52"/>
    <w:rsid w:val="00FB135B"/>
    <w:rsid w:val="00FC5FD5"/>
    <w:rsid w:val="00FE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2"/>
  </w:style>
  <w:style w:type="paragraph" w:styleId="1">
    <w:name w:val="heading 1"/>
    <w:basedOn w:val="a"/>
    <w:link w:val="10"/>
    <w:uiPriority w:val="9"/>
    <w:qFormat/>
    <w:rsid w:val="008A25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542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B87"/>
  </w:style>
  <w:style w:type="paragraph" w:styleId="a6">
    <w:name w:val="footer"/>
    <w:basedOn w:val="a"/>
    <w:link w:val="a7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B87"/>
  </w:style>
  <w:style w:type="character" w:styleId="a8">
    <w:name w:val="Hyperlink"/>
    <w:basedOn w:val="a0"/>
    <w:uiPriority w:val="99"/>
    <w:unhideWhenUsed/>
    <w:rsid w:val="006F75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100</cp:revision>
  <dcterms:created xsi:type="dcterms:W3CDTF">2017-12-01T02:45:00Z</dcterms:created>
  <dcterms:modified xsi:type="dcterms:W3CDTF">2019-10-17T01:54:00Z</dcterms:modified>
</cp:coreProperties>
</file>